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E" w:rsidRPr="005B70BE" w:rsidRDefault="00142FFD" w:rsidP="00142F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21"/>
          <w:lang w:eastAsia="en-CA"/>
        </w:rPr>
      </w:pPr>
      <w:r>
        <w:rPr>
          <w:rFonts w:ascii="Helvetica" w:eastAsia="Times New Roman" w:hAnsi="Helvetica" w:cs="Helvetica"/>
          <w:b/>
          <w:color w:val="000000"/>
          <w:sz w:val="32"/>
          <w:szCs w:val="21"/>
          <w:lang w:eastAsia="en-CA"/>
        </w:rPr>
        <w:t xml:space="preserve">    </w:t>
      </w:r>
      <w:r w:rsidR="005B70BE" w:rsidRPr="005B70BE">
        <w:rPr>
          <w:rFonts w:ascii="Helvetica" w:eastAsia="Times New Roman" w:hAnsi="Helvetica" w:cs="Helvetica"/>
          <w:b/>
          <w:color w:val="000000"/>
          <w:sz w:val="32"/>
          <w:szCs w:val="21"/>
          <w:lang w:eastAsia="en-CA"/>
        </w:rPr>
        <w:t>Boom Truck Operator</w:t>
      </w:r>
    </w:p>
    <w:p w:rsidR="005B70BE" w:rsidRDefault="005B70BE" w:rsidP="005B70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</w:pPr>
      <w:r w:rsidRPr="00D3337D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Alliance Roofing &amp; Sheet Metal Ltd. - </w:t>
      </w:r>
      <w:r w:rsidRPr="00D3337D">
        <w:rPr>
          <w:rFonts w:ascii="Helvetica" w:eastAsia="Times New Roman" w:hAnsi="Helvetica" w:cs="Helvetica"/>
          <w:color w:val="4B4B4B"/>
          <w:sz w:val="21"/>
          <w:szCs w:val="21"/>
          <w:lang w:eastAsia="en-CA"/>
        </w:rPr>
        <w:t>Guelph, ON</w:t>
      </w:r>
    </w:p>
    <w:p w:rsidR="005B70BE" w:rsidRPr="005B70BE" w:rsidRDefault="005B70BE" w:rsidP="005B70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</w:pPr>
    </w:p>
    <w:p w:rsidR="005B70BE" w:rsidRPr="00D3337D" w:rsidRDefault="005B70BE" w:rsidP="005B70BE">
      <w:pPr>
        <w:jc w:val="center"/>
      </w:pPr>
      <w:r>
        <w:t xml:space="preserve">Alliance Roofing is an innovative leader in the commercial flat roofing industry. We are proud to deliver a valuable product and professional service while exceeding client expectations every day. </w:t>
      </w:r>
    </w:p>
    <w:tbl>
      <w:tblPr>
        <w:tblW w:w="9215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5B70BE" w:rsidRPr="00D3337D" w:rsidTr="0009705E">
        <w:trPr>
          <w:tblCellSpacing w:w="0" w:type="dxa"/>
        </w:trPr>
        <w:tc>
          <w:tcPr>
            <w:tcW w:w="9215" w:type="dxa"/>
            <w:shd w:val="clear" w:color="auto" w:fill="FFFFFF"/>
            <w:vAlign w:val="center"/>
            <w:hideMark/>
          </w:tcPr>
          <w:p w:rsidR="005B70BE" w:rsidRPr="00903B9C" w:rsidRDefault="005B70BE" w:rsidP="0009705E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Why Join Alliance Roofing?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1"/>
              </w:numPr>
            </w:pPr>
            <w:r>
              <w:t>Competitive wage of $</w:t>
            </w:r>
            <w:r>
              <w:t>25-$28</w:t>
            </w:r>
            <w:r>
              <w:t xml:space="preserve"> an hour depending on previous  experience 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1"/>
              </w:numPr>
            </w:pPr>
            <w:r>
              <w:t>Full-Time, Permanent work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1"/>
              </w:numPr>
            </w:pPr>
            <w:r>
              <w:t>Good benefits package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Opportunities for training and development! </w:t>
            </w:r>
            <w:bookmarkStart w:id="0" w:name="_GoBack"/>
            <w:bookmarkEnd w:id="0"/>
          </w:p>
          <w:p w:rsidR="005B70BE" w:rsidRDefault="005B70BE" w:rsidP="000970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40 hour week with the option for overtime </w:t>
            </w:r>
          </w:p>
          <w:p w:rsidR="005B70BE" w:rsidRPr="00903B9C" w:rsidRDefault="005B70BE" w:rsidP="0009705E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Tasks and Duties will include:</w:t>
            </w:r>
          </w:p>
          <w:p w:rsidR="005B70BE" w:rsidRPr="00234DDF" w:rsidRDefault="005B70BE" w:rsidP="000970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Perform pre-trip, </w:t>
            </w:r>
            <w:proofErr w:type="spellStart"/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en</w:t>
            </w:r>
            <w:proofErr w:type="spellEnd"/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 route and post-trip inspections and oversee all aspects of vehicle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s and logs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Load and unload goods</w:t>
            </w:r>
          </w:p>
          <w:p w:rsidR="005B70BE" w:rsidRPr="00234DDF" w:rsidRDefault="005B70BE" w:rsidP="000970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Perform routine maintenance work </w:t>
            </w:r>
          </w:p>
          <w:p w:rsidR="005B70BE" w:rsidRPr="00234DDF" w:rsidRDefault="005B70BE" w:rsidP="000970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Transport and handle dangerous goods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Tarping and ensuring safety and security of cargo</w:t>
            </w:r>
          </w:p>
          <w:p w:rsidR="005B70BE" w:rsidRPr="00EA0638" w:rsidRDefault="005B70BE" w:rsidP="000970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Drive a variety of equipment including: Tractor-trailer, Triaxle Dump Truck, Flatbed, tractor</w:t>
            </w:r>
          </w:p>
          <w:p w:rsidR="005B70BE" w:rsidRPr="00903B9C" w:rsidRDefault="005B70BE" w:rsidP="0009705E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What we are looking for:</w:t>
            </w:r>
          </w:p>
          <w:p w:rsidR="005B70BE" w:rsidRPr="00EA0638" w:rsidRDefault="005B70BE" w:rsidP="0009705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Reliable and organised employee with good attention to detail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Able to diligently fill out required paperwork in a timely manner</w:t>
            </w:r>
          </w:p>
          <w:p w:rsidR="005B70BE" w:rsidRPr="00EA0638" w:rsidRDefault="005B70BE" w:rsidP="0009705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Responsible driver with strong regard for safety </w:t>
            </w:r>
          </w:p>
          <w:p w:rsidR="005B70BE" w:rsidRPr="00903B9C" w:rsidRDefault="005B70BE" w:rsidP="0009705E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Credentials and Requirements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: </w:t>
            </w: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 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Boom truck certification with 8 ton minimum</w:t>
            </w:r>
          </w:p>
          <w:p w:rsidR="005B70BE" w:rsidRDefault="005B70BE" w:rsidP="000970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Minimum DZ class license </w:t>
            </w:r>
          </w:p>
          <w:p w:rsidR="005B70BE" w:rsidRPr="00EA0638" w:rsidRDefault="005B70BE" w:rsidP="000970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DZAZ class license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would be considered an asset</w:t>
            </w:r>
          </w:p>
          <w:p w:rsidR="005B70BE" w:rsidRPr="00EA0638" w:rsidRDefault="005B70BE" w:rsidP="000970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Driver's validity licence check;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CVOR </w:t>
            </w: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Driving record check (abstract)</w:t>
            </w:r>
          </w:p>
          <w:p w:rsidR="005B70BE" w:rsidRPr="00EA0638" w:rsidRDefault="005B70BE" w:rsidP="000970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Must provide own s</w:t>
            </w: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teel-toed safety boots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5B70BE" w:rsidRPr="00D3337D" w:rsidRDefault="005B70BE" w:rsidP="0009705E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4B4B4B"/>
                <w:sz w:val="20"/>
                <w:szCs w:val="20"/>
                <w:u w:val="single"/>
                <w:lang w:eastAsia="en-CA"/>
              </w:rPr>
            </w:pPr>
            <w:r w:rsidRPr="00D3337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Experience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:</w:t>
            </w:r>
          </w:p>
          <w:p w:rsidR="005B70BE" w:rsidRPr="00EA0638" w:rsidRDefault="005B70BE" w:rsidP="0009705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CA"/>
              </w:rPr>
              <w:t>2</w:t>
            </w:r>
            <w:r w:rsidRPr="00EA0638">
              <w:rPr>
                <w:rFonts w:ascii="Helvetica" w:eastAsia="Times New Roman" w:hAnsi="Helvetica" w:cs="Helvetica"/>
                <w:sz w:val="21"/>
                <w:szCs w:val="21"/>
                <w:lang w:eastAsia="en-CA"/>
              </w:rPr>
              <w:t xml:space="preserve"> years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n-CA"/>
              </w:rPr>
              <w:t xml:space="preserve">preferred </w:t>
            </w:r>
          </w:p>
          <w:p w:rsidR="005B70BE" w:rsidRPr="00D3337D" w:rsidRDefault="005B70BE" w:rsidP="0009705E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4B4B4B"/>
                <w:sz w:val="20"/>
                <w:szCs w:val="20"/>
                <w:u w:val="single"/>
                <w:lang w:eastAsia="en-CA"/>
              </w:rPr>
            </w:pPr>
            <w:r w:rsidRPr="00D3337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How to apply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:</w:t>
            </w:r>
          </w:p>
          <w:p w:rsidR="005B70BE" w:rsidRDefault="005B70BE" w:rsidP="0009705E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Online at: </w:t>
            </w:r>
            <w:hyperlink r:id="rId8" w:history="1">
              <w:r w:rsidRPr="00E31CC6">
                <w:rPr>
                  <w:rStyle w:val="Hyperlink"/>
                  <w:rFonts w:ascii="Helvetica" w:eastAsia="Times New Roman" w:hAnsi="Helvetica" w:cs="Helvetica"/>
                  <w:b/>
                  <w:bCs/>
                  <w:sz w:val="20"/>
                  <w:szCs w:val="20"/>
                  <w:lang w:eastAsia="en-CA"/>
                </w:rPr>
                <w:t>http://www.allianceroofing.ca/careers.html</w:t>
              </w:r>
            </w:hyperlink>
          </w:p>
          <w:p w:rsidR="005B70BE" w:rsidRDefault="005B70BE" w:rsidP="0009705E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By email:</w:t>
            </w:r>
            <w:r>
              <w:t xml:space="preserve"> </w:t>
            </w:r>
            <w:r w:rsidRPr="00EA0638">
              <w:rPr>
                <w:lang w:eastAsia="en-CA"/>
              </w:rPr>
              <w:t>resume@allianceroofing.ca</w:t>
            </w:r>
          </w:p>
          <w:p w:rsidR="005B70BE" w:rsidRPr="00A83796" w:rsidRDefault="005B70BE" w:rsidP="0009705E">
            <w:pPr>
              <w:pStyle w:val="NoSpacing"/>
              <w:rPr>
                <w:color w:val="4B4B4B"/>
                <w:lang w:eastAsia="en-CA"/>
              </w:rPr>
            </w:pPr>
            <w:r w:rsidRPr="00D3337D">
              <w:rPr>
                <w:lang w:eastAsia="en-CA"/>
              </w:rPr>
              <w:t>In person:</w:t>
            </w:r>
            <w:r>
              <w:rPr>
                <w:color w:val="4B4B4B"/>
                <w:lang w:eastAsia="en-CA"/>
              </w:rPr>
              <w:t xml:space="preserve"> </w:t>
            </w:r>
            <w:r w:rsidRPr="00D3337D">
              <w:rPr>
                <w:color w:val="4B4B4B"/>
                <w:sz w:val="21"/>
                <w:szCs w:val="21"/>
                <w:lang w:eastAsia="en-CA"/>
              </w:rPr>
              <w:t>25 Cope Court</w:t>
            </w:r>
            <w:r>
              <w:rPr>
                <w:color w:val="4B4B4B"/>
                <w:sz w:val="21"/>
                <w:szCs w:val="21"/>
                <w:lang w:eastAsia="en-CA"/>
              </w:rPr>
              <w:t xml:space="preserve">, </w:t>
            </w:r>
            <w:r w:rsidRPr="00D3337D">
              <w:rPr>
                <w:color w:val="4B4B4B"/>
                <w:sz w:val="21"/>
                <w:szCs w:val="21"/>
                <w:lang w:eastAsia="en-CA"/>
              </w:rPr>
              <w:t>Guelph, ON N1K 0A4 between 09</w:t>
            </w:r>
            <w:r>
              <w:rPr>
                <w:color w:val="4B4B4B"/>
                <w:sz w:val="21"/>
                <w:szCs w:val="21"/>
                <w:lang w:eastAsia="en-CA"/>
              </w:rPr>
              <w:t>:00 AM and 04:00 P</w:t>
            </w:r>
            <w:r w:rsidRPr="00D3337D">
              <w:rPr>
                <w:color w:val="4B4B4B"/>
                <w:sz w:val="21"/>
                <w:szCs w:val="21"/>
                <w:lang w:eastAsia="en-CA"/>
              </w:rPr>
              <w:t>M</w:t>
            </w:r>
          </w:p>
        </w:tc>
      </w:tr>
    </w:tbl>
    <w:p w:rsidR="00664B63" w:rsidRDefault="00664B63"/>
    <w:sectPr w:rsidR="00664B63" w:rsidSect="005B70BE">
      <w:head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FD" w:rsidRDefault="00142FFD" w:rsidP="00142FFD">
      <w:pPr>
        <w:spacing w:after="0" w:line="240" w:lineRule="auto"/>
      </w:pPr>
      <w:r>
        <w:separator/>
      </w:r>
    </w:p>
  </w:endnote>
  <w:endnote w:type="continuationSeparator" w:id="0">
    <w:p w:rsidR="00142FFD" w:rsidRDefault="00142FFD" w:rsidP="0014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FD" w:rsidRDefault="00142FFD" w:rsidP="00142FFD">
      <w:pPr>
        <w:spacing w:after="0" w:line="240" w:lineRule="auto"/>
      </w:pPr>
      <w:r>
        <w:separator/>
      </w:r>
    </w:p>
  </w:footnote>
  <w:footnote w:type="continuationSeparator" w:id="0">
    <w:p w:rsidR="00142FFD" w:rsidRDefault="00142FFD" w:rsidP="0014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FD" w:rsidRDefault="00142FF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-1905</wp:posOffset>
          </wp:positionV>
          <wp:extent cx="2103120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971"/>
    <w:multiLevelType w:val="hybridMultilevel"/>
    <w:tmpl w:val="4B1AA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C02"/>
    <w:multiLevelType w:val="hybridMultilevel"/>
    <w:tmpl w:val="5C36F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118A"/>
    <w:multiLevelType w:val="hybridMultilevel"/>
    <w:tmpl w:val="F7922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40774"/>
    <w:multiLevelType w:val="hybridMultilevel"/>
    <w:tmpl w:val="49FE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544BA"/>
    <w:multiLevelType w:val="hybridMultilevel"/>
    <w:tmpl w:val="8E9C6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BE"/>
    <w:rsid w:val="00142FFD"/>
    <w:rsid w:val="005B70BE"/>
    <w:rsid w:val="006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7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FD"/>
  </w:style>
  <w:style w:type="paragraph" w:styleId="Footer">
    <w:name w:val="footer"/>
    <w:basedOn w:val="Normal"/>
    <w:link w:val="FooterChar"/>
    <w:uiPriority w:val="99"/>
    <w:unhideWhenUsed/>
    <w:rsid w:val="0014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FD"/>
  </w:style>
  <w:style w:type="paragraph" w:styleId="BalloonText">
    <w:name w:val="Balloon Text"/>
    <w:basedOn w:val="Normal"/>
    <w:link w:val="BalloonTextChar"/>
    <w:uiPriority w:val="99"/>
    <w:semiHidden/>
    <w:unhideWhenUsed/>
    <w:rsid w:val="001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7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FD"/>
  </w:style>
  <w:style w:type="paragraph" w:styleId="Footer">
    <w:name w:val="footer"/>
    <w:basedOn w:val="Normal"/>
    <w:link w:val="FooterChar"/>
    <w:uiPriority w:val="99"/>
    <w:unhideWhenUsed/>
    <w:rsid w:val="0014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FD"/>
  </w:style>
  <w:style w:type="paragraph" w:styleId="BalloonText">
    <w:name w:val="Balloon Text"/>
    <w:basedOn w:val="Normal"/>
    <w:link w:val="BalloonTextChar"/>
    <w:uiPriority w:val="99"/>
    <w:semiHidden/>
    <w:unhideWhenUsed/>
    <w:rsid w:val="001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roofing.ca/career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Noble</dc:creator>
  <cp:lastModifiedBy>Sara Noble</cp:lastModifiedBy>
  <cp:revision>2</cp:revision>
  <cp:lastPrinted>2018-07-06T19:30:00Z</cp:lastPrinted>
  <dcterms:created xsi:type="dcterms:W3CDTF">2018-07-06T19:23:00Z</dcterms:created>
  <dcterms:modified xsi:type="dcterms:W3CDTF">2018-07-06T19:30:00Z</dcterms:modified>
</cp:coreProperties>
</file>